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3F5B8" w14:textId="1329BAD8" w:rsidR="00407D1D" w:rsidRDefault="00C454F1">
      <w:r>
        <w:t xml:space="preserve">Dear Parents/Carers, </w:t>
      </w:r>
    </w:p>
    <w:p w14:paraId="141283A1" w14:textId="3EFB7FF0" w:rsidR="00C454F1" w:rsidRDefault="00C454F1">
      <w:r>
        <w:t xml:space="preserve">I hope you have all had a wonderful summer break and that the children are refreshed and ready to begin the Autumn Term. </w:t>
      </w:r>
    </w:p>
    <w:p w14:paraId="4C30E0D1" w14:textId="6463FF0C" w:rsidR="00C454F1" w:rsidRDefault="00C454F1">
      <w:r>
        <w:t xml:space="preserve">Our new school year is fast approaching so I wanted to write with a few updates and reminders so that the return to school runs smoothly. </w:t>
      </w:r>
    </w:p>
    <w:p w14:paraId="72AC6C8B" w14:textId="6D311EEA" w:rsidR="00C454F1" w:rsidRDefault="00C454F1">
      <w:r>
        <w:t xml:space="preserve">The school side gate opens at 8.40am and registration closes at 8.55am. It is important that the children are in school by 8.55am to avoid a late mark being recorded. Unfortunately, we cannot accommodate children before 8.40am in school as this is a very busy time for staff in school with early morning meetings and preparations for lessons. We do have a breakfast club available through Hatfield Nursery. Wendy in the office will be happy to provide details. </w:t>
      </w:r>
    </w:p>
    <w:p w14:paraId="7A18FA5D" w14:textId="2464DD64" w:rsidR="00C454F1" w:rsidRDefault="00C454F1">
      <w:r>
        <w:t xml:space="preserve">We will be actively ensuring that cars do not drop off directly outside the school or park on the zig-zag lines to ensure that all children remain safe during the busy times at the start and end of the school day. </w:t>
      </w:r>
      <w:r w:rsidR="005627EA">
        <w:t>Families are welcome to park in the church car park during drop off and pick up times.</w:t>
      </w:r>
    </w:p>
    <w:p w14:paraId="5542CA1E" w14:textId="5218364D" w:rsidR="00C454F1" w:rsidRDefault="00D43D99">
      <w:r>
        <w:t xml:space="preserve">Children are welcome to wear summer uniform until October half term if they wish or Years 2-6 are welcome to come back to school in their shirt and tie. Please remember that P.E tracksuit bottoms and hoodies should be PLAIN navy blue and unbranded. Similarly, school shoes must be plain black. </w:t>
      </w:r>
    </w:p>
    <w:p w14:paraId="0662FCA6" w14:textId="60444407" w:rsidR="00D43D99" w:rsidRDefault="00D43D99">
      <w:r>
        <w:t xml:space="preserve">Class teachers will be in touch during the first week back to inform you of the P.E days for your child and to invite you to a welcome meeting with the teacher, to discuss the term ahead. </w:t>
      </w:r>
    </w:p>
    <w:p w14:paraId="39191C41" w14:textId="32038531" w:rsidR="00D43D99" w:rsidRDefault="00D43D99">
      <w:r>
        <w:t xml:space="preserve">Our extra-curricular clubs will be up and running from the second week back with further information following this week. Kinetic Sport will continue to run a KS1 and KS2 Sports Club on a Monday and Tuesday. </w:t>
      </w:r>
    </w:p>
    <w:p w14:paraId="061DC8A3" w14:textId="4271DC2A" w:rsidR="00D43D99" w:rsidRDefault="00D43D99">
      <w:r>
        <w:t xml:space="preserve">The school day finishes at 3.10pm. Please ensure that you are prompt in collecting the children after school. If for any reason, you have difficulty collecting your child by 3.10pm, it’s important to ring ahead to the school office before this time to ensure that your child is notified. </w:t>
      </w:r>
    </w:p>
    <w:p w14:paraId="26074CC2" w14:textId="211214F4" w:rsidR="00D43D99" w:rsidRDefault="00D43D99">
      <w:r>
        <w:t xml:space="preserve">We look forward to welcoming many new recruits next week and hope that </w:t>
      </w:r>
      <w:proofErr w:type="gramStart"/>
      <w:r>
        <w:t>all of</w:t>
      </w:r>
      <w:proofErr w:type="gramEnd"/>
      <w:r>
        <w:t xml:space="preserve"> the children settle swiftly and enjoy their first week in class. We welcome Miss Michael as the new Bluebell Class teacher. I know that she is extremely excited to have her class back in school. We also welcome Mrs Harvey back to work full time in Buttercup Class. We can’t wait!</w:t>
      </w:r>
    </w:p>
    <w:p w14:paraId="32E84A64" w14:textId="6223CBAE" w:rsidR="00D43D99" w:rsidRDefault="00D43D99">
      <w:r>
        <w:t xml:space="preserve">There have been some cosmetic changes to the school over the summer and we look forward to showing the children. </w:t>
      </w:r>
    </w:p>
    <w:p w14:paraId="3408EA77" w14:textId="0D567606" w:rsidR="00D43D99" w:rsidRDefault="00D43D99">
      <w:r>
        <w:t>I wish you a wonderful weekend which looks set to be a sunny one!</w:t>
      </w:r>
    </w:p>
    <w:p w14:paraId="4CF26C83" w14:textId="0FC552B0" w:rsidR="00D43D99" w:rsidRDefault="00D43D99">
      <w:r>
        <w:t>See you all on Tuesday 5</w:t>
      </w:r>
      <w:r w:rsidRPr="00D43D99">
        <w:rPr>
          <w:vertAlign w:val="superscript"/>
        </w:rPr>
        <w:t>th</w:t>
      </w:r>
      <w:r>
        <w:t xml:space="preserve"> September.</w:t>
      </w:r>
    </w:p>
    <w:p w14:paraId="06639179" w14:textId="1FFE023B" w:rsidR="00D43D99" w:rsidRDefault="00D43D99" w:rsidP="00D43D99">
      <w:pPr>
        <w:jc w:val="center"/>
      </w:pPr>
      <w:r>
        <w:t>Best wishes</w:t>
      </w:r>
    </w:p>
    <w:p w14:paraId="4987E362" w14:textId="03D289C2" w:rsidR="00D43D99" w:rsidRDefault="00D43D99" w:rsidP="00D43D99">
      <w:pPr>
        <w:jc w:val="center"/>
      </w:pPr>
      <w:r>
        <w:t>Hannah Maskell</w:t>
      </w:r>
    </w:p>
    <w:p w14:paraId="2C15C35A" w14:textId="77777777" w:rsidR="00C454F1" w:rsidRDefault="00C454F1"/>
    <w:sectPr w:rsidR="00C454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74"/>
    <w:rsid w:val="00043232"/>
    <w:rsid w:val="00407D1D"/>
    <w:rsid w:val="00495774"/>
    <w:rsid w:val="005627EA"/>
    <w:rsid w:val="00C454F1"/>
    <w:rsid w:val="00D43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841E"/>
  <w15:chartTrackingRefBased/>
  <w15:docId w15:val="{01B9F237-A627-49D2-BD99-106FD01C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1249</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Maskell</dc:creator>
  <cp:keywords/>
  <dc:description/>
  <cp:lastModifiedBy>Oliver Maskell</cp:lastModifiedBy>
  <cp:revision>1</cp:revision>
  <dcterms:created xsi:type="dcterms:W3CDTF">2023-08-30T21:50:00Z</dcterms:created>
  <dcterms:modified xsi:type="dcterms:W3CDTF">2023-08-31T18:39:00Z</dcterms:modified>
</cp:coreProperties>
</file>